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58D2" w14:textId="3DF1D8E1" w:rsidR="00CA2950" w:rsidRPr="00C9558A" w:rsidRDefault="00284A01" w:rsidP="00C9558A">
      <w:pPr>
        <w:jc w:val="right"/>
      </w:pPr>
      <w:r>
        <w:t xml:space="preserve">Płock, dnia </w:t>
      </w:r>
      <w:r w:rsidR="00860C2E">
        <w:t>07.01.2026</w:t>
      </w:r>
      <w:r w:rsidR="00CA2950" w:rsidRPr="00CA6DD4">
        <w:t>r.</w:t>
      </w:r>
    </w:p>
    <w:p w14:paraId="19BE38AC" w14:textId="77777777" w:rsidR="00CA2950" w:rsidRPr="00CA6DD4" w:rsidRDefault="00CA2950" w:rsidP="00CA2950">
      <w:pPr>
        <w:jc w:val="center"/>
        <w:rPr>
          <w:b/>
          <w:sz w:val="24"/>
          <w:szCs w:val="24"/>
        </w:rPr>
      </w:pPr>
      <w:r w:rsidRPr="00CA6DD4">
        <w:rPr>
          <w:b/>
          <w:sz w:val="24"/>
          <w:szCs w:val="24"/>
        </w:rPr>
        <w:t>INFORMACJA O WYBORZE NAJKORZYSTNIEJSZEJ OFERTY</w:t>
      </w:r>
    </w:p>
    <w:p w14:paraId="045EDA56" w14:textId="2F8721EB" w:rsidR="00A97D24" w:rsidRPr="00A97D24" w:rsidRDefault="00CA2950" w:rsidP="00A97D24">
      <w:pPr>
        <w:pStyle w:val="Bezodstpw"/>
        <w:jc w:val="center"/>
        <w:rPr>
          <w:i/>
          <w:iCs/>
        </w:rPr>
      </w:pPr>
      <w:r w:rsidRPr="00A97D24">
        <w:rPr>
          <w:i/>
          <w:iCs/>
        </w:rPr>
        <w:t xml:space="preserve"> </w:t>
      </w:r>
      <w:r w:rsidR="00A97D24" w:rsidRPr="00A97D24">
        <w:rPr>
          <w:i/>
          <w:iCs/>
        </w:rPr>
        <w:t>„</w:t>
      </w:r>
      <w:r w:rsidR="00860C2E">
        <w:rPr>
          <w:i/>
          <w:iCs/>
        </w:rPr>
        <w:t xml:space="preserve">Wywóz </w:t>
      </w:r>
      <w:r w:rsidR="00A97D24" w:rsidRPr="00A97D24">
        <w:rPr>
          <w:i/>
          <w:iCs/>
        </w:rPr>
        <w:t>i zagospodarowanie  odpadów komunalnych</w:t>
      </w:r>
    </w:p>
    <w:p w14:paraId="1E7FBD43" w14:textId="14C34197" w:rsidR="00CA2950" w:rsidRPr="00A97D24" w:rsidRDefault="00A97D24" w:rsidP="00A97D24">
      <w:pPr>
        <w:pStyle w:val="Bezodstpw"/>
        <w:jc w:val="center"/>
        <w:rPr>
          <w:i/>
          <w:iCs/>
        </w:rPr>
      </w:pPr>
      <w:r w:rsidRPr="00A97D24">
        <w:rPr>
          <w:i/>
          <w:iCs/>
        </w:rPr>
        <w:t xml:space="preserve">z nieruchomości Ośrodka </w:t>
      </w:r>
      <w:r>
        <w:rPr>
          <w:i/>
          <w:iCs/>
        </w:rPr>
        <w:t>O</w:t>
      </w:r>
      <w:r w:rsidRPr="00A97D24">
        <w:rPr>
          <w:i/>
          <w:iCs/>
        </w:rPr>
        <w:t>piekuńczo – Wychowawczego w Płocku”</w:t>
      </w:r>
    </w:p>
    <w:p w14:paraId="797AEEBF" w14:textId="77777777" w:rsidR="00A97D24" w:rsidRPr="009563FD" w:rsidRDefault="00A97D24" w:rsidP="00A97D24">
      <w:pPr>
        <w:jc w:val="both"/>
        <w:rPr>
          <w:i/>
        </w:rPr>
      </w:pPr>
    </w:p>
    <w:p w14:paraId="7B067BC1" w14:textId="64A9940C" w:rsidR="00682668" w:rsidRDefault="00CA2950" w:rsidP="00A97D24">
      <w:pPr>
        <w:pStyle w:val="Bezodstpw"/>
        <w:jc w:val="both"/>
      </w:pPr>
      <w:r w:rsidRPr="00CA6DD4">
        <w:t xml:space="preserve">Zamawiający: Ośrodek Opiekuńczo – Wychowawczy w Płocku, ul. Prez. I. Mościckiego </w:t>
      </w:r>
      <w:r w:rsidR="00860C2E">
        <w:t>6</w:t>
      </w:r>
      <w:r w:rsidRPr="00CA6DD4">
        <w:t xml:space="preserve"> informuje, że w postępowaniu o udzielenie zamówienia publicznego </w:t>
      </w:r>
      <w:r w:rsidR="00860C2E">
        <w:t xml:space="preserve">poniżej 130 000 zł </w:t>
      </w:r>
      <w:r w:rsidRPr="00CA6DD4">
        <w:t xml:space="preserve"> na </w:t>
      </w:r>
      <w:r w:rsidR="00A97D24">
        <w:rPr>
          <w:b/>
        </w:rPr>
        <w:t xml:space="preserve">„ </w:t>
      </w:r>
      <w:r w:rsidR="00860C2E">
        <w:rPr>
          <w:i/>
          <w:iCs/>
        </w:rPr>
        <w:t>Wywóz</w:t>
      </w:r>
      <w:r w:rsidR="00A97D24" w:rsidRPr="00A97D24">
        <w:rPr>
          <w:i/>
          <w:iCs/>
        </w:rPr>
        <w:t xml:space="preserve"> i zagospodarowanie</w:t>
      </w:r>
      <w:r w:rsidR="00A97D24">
        <w:rPr>
          <w:i/>
          <w:iCs/>
        </w:rPr>
        <w:t xml:space="preserve"> </w:t>
      </w:r>
      <w:r w:rsidR="00A97D24" w:rsidRPr="00A97D24">
        <w:rPr>
          <w:i/>
          <w:iCs/>
        </w:rPr>
        <w:t xml:space="preserve"> odpadów komunalnych</w:t>
      </w:r>
      <w:r w:rsidR="00A97D24">
        <w:rPr>
          <w:i/>
          <w:iCs/>
        </w:rPr>
        <w:t xml:space="preserve"> </w:t>
      </w:r>
      <w:r w:rsidR="00A97D24" w:rsidRPr="00A97D24">
        <w:rPr>
          <w:i/>
          <w:iCs/>
        </w:rPr>
        <w:t xml:space="preserve">z nieruchomości Ośrodka </w:t>
      </w:r>
      <w:r w:rsidR="00A97D24">
        <w:rPr>
          <w:i/>
          <w:iCs/>
        </w:rPr>
        <w:t>O</w:t>
      </w:r>
      <w:r w:rsidR="00A97D24" w:rsidRPr="00A97D24">
        <w:rPr>
          <w:i/>
          <w:iCs/>
        </w:rPr>
        <w:t>piekuńczo – Wychowawczego w Płocku”</w:t>
      </w:r>
      <w:r w:rsidR="00A97D24">
        <w:rPr>
          <w:i/>
          <w:iCs/>
        </w:rPr>
        <w:t xml:space="preserve"> </w:t>
      </w:r>
      <w:r w:rsidRPr="00CA6DD4">
        <w:rPr>
          <w:b/>
        </w:rPr>
        <w:t xml:space="preserve"> </w:t>
      </w:r>
      <w:r w:rsidRPr="00CA6DD4">
        <w:t>wpłynęł</w:t>
      </w:r>
      <w:r w:rsidR="00860C2E">
        <w:t>a</w:t>
      </w:r>
      <w:r w:rsidRPr="00CA6DD4">
        <w:rPr>
          <w:b/>
        </w:rPr>
        <w:t xml:space="preserve"> </w:t>
      </w:r>
      <w:r w:rsidR="00284A01">
        <w:t xml:space="preserve"> </w:t>
      </w:r>
      <w:r w:rsidR="00EB539D">
        <w:t>1</w:t>
      </w:r>
      <w:r w:rsidR="007C687E">
        <w:t xml:space="preserve"> </w:t>
      </w:r>
      <w:r w:rsidRPr="00CA6DD4">
        <w:t xml:space="preserve"> ofert</w:t>
      </w:r>
      <w:r w:rsidR="00EB539D">
        <w:t>a</w:t>
      </w:r>
      <w:r w:rsidRPr="00CA6DD4">
        <w:t>,   spełniając</w:t>
      </w:r>
      <w:r w:rsidR="00EB539D">
        <w:t>a</w:t>
      </w:r>
      <w:r w:rsidRPr="00CA6DD4">
        <w:t xml:space="preserve"> wymagania  formalne określone w </w:t>
      </w:r>
      <w:r w:rsidR="00860C2E">
        <w:t>ogłoszeniu</w:t>
      </w:r>
      <w:r w:rsidRPr="00CA6DD4">
        <w:t>.</w:t>
      </w:r>
    </w:p>
    <w:p w14:paraId="258C7701" w14:textId="79F65ACE" w:rsidR="00CA2950" w:rsidRDefault="00682668" w:rsidP="00A97D24">
      <w:pPr>
        <w:pStyle w:val="Bezodstpw"/>
        <w:jc w:val="both"/>
      </w:pPr>
      <w:r>
        <w:t>W</w:t>
      </w:r>
      <w:r w:rsidR="00EB539D">
        <w:t xml:space="preserve"> związku z powyższym do realizacji zamówienia wybrano ofertę firmy</w:t>
      </w:r>
      <w:r w:rsidR="00CA2950" w:rsidRPr="00CA6DD4">
        <w:t>:</w:t>
      </w:r>
    </w:p>
    <w:p w14:paraId="3B04E4CF" w14:textId="77777777" w:rsidR="00EB539D" w:rsidRPr="00A97D24" w:rsidRDefault="00EB539D" w:rsidP="00A97D24">
      <w:pPr>
        <w:pStyle w:val="Bezodstpw"/>
        <w:jc w:val="both"/>
        <w:rPr>
          <w:i/>
          <w:iCs/>
        </w:rPr>
      </w:pPr>
    </w:p>
    <w:p w14:paraId="18BE15AA" w14:textId="31492A89" w:rsidR="00DC217A" w:rsidRPr="00C9558A" w:rsidRDefault="00A97D24" w:rsidP="00C9558A">
      <w:pPr>
        <w:pStyle w:val="Bezodstpw"/>
        <w:jc w:val="center"/>
        <w:rPr>
          <w:b/>
          <w:bCs/>
          <w:sz w:val="24"/>
          <w:szCs w:val="24"/>
        </w:rPr>
      </w:pPr>
      <w:r w:rsidRPr="00C9558A">
        <w:rPr>
          <w:b/>
          <w:bCs/>
          <w:sz w:val="24"/>
          <w:szCs w:val="24"/>
        </w:rPr>
        <w:t>„ EKO-MAZ” Sp. z o.o.</w:t>
      </w:r>
    </w:p>
    <w:p w14:paraId="4F51EC5B" w14:textId="1D7D32FA" w:rsidR="00DC217A" w:rsidRPr="00C9558A" w:rsidRDefault="00DC217A" w:rsidP="00C9558A">
      <w:pPr>
        <w:pStyle w:val="Bezodstpw"/>
        <w:jc w:val="center"/>
        <w:rPr>
          <w:b/>
          <w:bCs/>
          <w:sz w:val="24"/>
          <w:szCs w:val="24"/>
        </w:rPr>
      </w:pPr>
      <w:r w:rsidRPr="00C9558A">
        <w:rPr>
          <w:b/>
          <w:bCs/>
          <w:sz w:val="24"/>
          <w:szCs w:val="24"/>
        </w:rPr>
        <w:t xml:space="preserve">ul. </w:t>
      </w:r>
      <w:r w:rsidR="00A97D24" w:rsidRPr="00C9558A">
        <w:rPr>
          <w:b/>
          <w:bCs/>
          <w:sz w:val="24"/>
          <w:szCs w:val="24"/>
        </w:rPr>
        <w:t>Gierzyńskiego 17</w:t>
      </w:r>
      <w:r w:rsidRPr="00C9558A">
        <w:rPr>
          <w:b/>
          <w:bCs/>
          <w:sz w:val="24"/>
          <w:szCs w:val="24"/>
        </w:rPr>
        <w:t>,</w:t>
      </w:r>
    </w:p>
    <w:p w14:paraId="14E5317C" w14:textId="6CD534EF" w:rsidR="00284A01" w:rsidRPr="00C9558A" w:rsidRDefault="00DC217A" w:rsidP="00C9558A">
      <w:pPr>
        <w:pStyle w:val="Bezodstpw"/>
        <w:jc w:val="center"/>
        <w:rPr>
          <w:b/>
          <w:bCs/>
          <w:sz w:val="24"/>
          <w:szCs w:val="24"/>
        </w:rPr>
      </w:pPr>
      <w:r w:rsidRPr="00C9558A">
        <w:rPr>
          <w:b/>
          <w:bCs/>
          <w:sz w:val="24"/>
          <w:szCs w:val="24"/>
        </w:rPr>
        <w:t>09-4</w:t>
      </w:r>
      <w:r w:rsidR="00A97D24" w:rsidRPr="00C9558A">
        <w:rPr>
          <w:b/>
          <w:bCs/>
          <w:sz w:val="24"/>
          <w:szCs w:val="24"/>
        </w:rPr>
        <w:t>07</w:t>
      </w:r>
      <w:r w:rsidRPr="00C9558A">
        <w:rPr>
          <w:b/>
          <w:bCs/>
          <w:sz w:val="24"/>
          <w:szCs w:val="24"/>
        </w:rPr>
        <w:t xml:space="preserve"> Płock</w:t>
      </w:r>
    </w:p>
    <w:p w14:paraId="6FC56123" w14:textId="20D7F64C" w:rsidR="00C9558A" w:rsidRPr="00CA6DD4" w:rsidRDefault="00C77196" w:rsidP="00C9558A">
      <w:pPr>
        <w:pStyle w:val="Bezodstpw"/>
      </w:pPr>
      <w:r>
        <w:t xml:space="preserve">z  cenami jednostkowymi </w:t>
      </w:r>
      <w:r w:rsidR="00CA2950" w:rsidRPr="00CA6DD4">
        <w:t xml:space="preserve"> brutto:</w:t>
      </w:r>
    </w:p>
    <w:p w14:paraId="16BA5630" w14:textId="62E897F3" w:rsidR="001170FA" w:rsidRDefault="001170FA" w:rsidP="001170FA">
      <w:pPr>
        <w:pStyle w:val="Akapitzlist"/>
        <w:spacing w:line="240" w:lineRule="auto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</w:t>
      </w:r>
      <w:r w:rsidRPr="007F2071">
        <w:rPr>
          <w:rFonts w:ascii="Arial" w:hAnsi="Arial" w:cs="Arial"/>
          <w:sz w:val="21"/>
          <w:szCs w:val="21"/>
        </w:rPr>
        <w:t>. Makulatura (poj</w:t>
      </w:r>
      <w:r>
        <w:rPr>
          <w:rFonts w:ascii="Arial" w:hAnsi="Arial" w:cs="Arial"/>
          <w:sz w:val="21"/>
          <w:szCs w:val="21"/>
        </w:rPr>
        <w:t>.</w:t>
      </w:r>
      <w:r w:rsidRPr="007F2071">
        <w:rPr>
          <w:rFonts w:ascii="Arial" w:hAnsi="Arial" w:cs="Arial"/>
          <w:sz w:val="21"/>
          <w:szCs w:val="21"/>
        </w:rPr>
        <w:t xml:space="preserve"> 770l) </w:t>
      </w:r>
      <w:r>
        <w:rPr>
          <w:rFonts w:ascii="Arial" w:hAnsi="Arial" w:cs="Arial"/>
          <w:sz w:val="21"/>
          <w:szCs w:val="21"/>
        </w:rPr>
        <w:t>, cena oferowana /brutto</w:t>
      </w:r>
      <w:r w:rsidRPr="007F207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/ w zł. za 1 szt. -  </w:t>
      </w:r>
      <w:r w:rsidR="00860C2E">
        <w:rPr>
          <w:rFonts w:ascii="Arial" w:hAnsi="Arial" w:cs="Arial"/>
          <w:sz w:val="21"/>
          <w:szCs w:val="21"/>
        </w:rPr>
        <w:t>60,86</w:t>
      </w:r>
      <w:r>
        <w:rPr>
          <w:rFonts w:ascii="Arial" w:hAnsi="Arial" w:cs="Arial"/>
          <w:sz w:val="21"/>
          <w:szCs w:val="21"/>
        </w:rPr>
        <w:t xml:space="preserve"> zł.,</w:t>
      </w:r>
      <w:r w:rsidRPr="007F2071">
        <w:rPr>
          <w:rFonts w:ascii="Arial" w:hAnsi="Arial" w:cs="Arial"/>
          <w:sz w:val="21"/>
          <w:szCs w:val="21"/>
        </w:rPr>
        <w:t xml:space="preserve"> </w:t>
      </w:r>
    </w:p>
    <w:p w14:paraId="05893234" w14:textId="7174CA39" w:rsidR="001170FA" w:rsidRDefault="001170FA" w:rsidP="001170FA">
      <w:pPr>
        <w:pStyle w:val="Akapitzlist"/>
        <w:spacing w:line="240" w:lineRule="auto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2). Metale i tworzywa sztuczne (poj. 240l),</w:t>
      </w:r>
      <w:r w:rsidRPr="0004094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cena oferowana /brutto</w:t>
      </w:r>
      <w:r w:rsidRPr="007F207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/ w zł. za 1 szt. -  </w:t>
      </w:r>
      <w:r w:rsidR="00860C2E">
        <w:rPr>
          <w:rFonts w:ascii="Arial" w:hAnsi="Arial" w:cs="Arial"/>
          <w:sz w:val="21"/>
          <w:szCs w:val="21"/>
        </w:rPr>
        <w:t>40,23</w:t>
      </w:r>
      <w:r>
        <w:rPr>
          <w:rFonts w:ascii="Arial" w:hAnsi="Arial" w:cs="Arial"/>
          <w:sz w:val="21"/>
          <w:szCs w:val="21"/>
        </w:rPr>
        <w:t xml:space="preserve"> zł.,</w:t>
      </w:r>
    </w:p>
    <w:p w14:paraId="77C7BA62" w14:textId="3EC82E28" w:rsidR="001170FA" w:rsidRDefault="001170FA" w:rsidP="001170FA">
      <w:pPr>
        <w:pStyle w:val="Akapitzlist"/>
        <w:spacing w:line="240" w:lineRule="auto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3). Bioodpady (poj.  240l),</w:t>
      </w:r>
      <w:r w:rsidRPr="0004094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cena oferowana /brutto</w:t>
      </w:r>
      <w:r w:rsidRPr="007F207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/ w zł. za 1 szt. -  </w:t>
      </w:r>
      <w:r w:rsidR="00860C2E">
        <w:rPr>
          <w:rFonts w:ascii="Arial" w:hAnsi="Arial" w:cs="Arial"/>
          <w:sz w:val="21"/>
          <w:szCs w:val="21"/>
        </w:rPr>
        <w:t>40,23</w:t>
      </w:r>
      <w:r>
        <w:rPr>
          <w:rFonts w:ascii="Arial" w:hAnsi="Arial" w:cs="Arial"/>
          <w:sz w:val="21"/>
          <w:szCs w:val="21"/>
        </w:rPr>
        <w:t xml:space="preserve"> zł., </w:t>
      </w:r>
    </w:p>
    <w:p w14:paraId="332021CC" w14:textId="01132925" w:rsidR="001170FA" w:rsidRPr="001170FA" w:rsidRDefault="001170FA" w:rsidP="001170FA">
      <w:pPr>
        <w:pStyle w:val="Akapitzlist"/>
        <w:spacing w:line="240" w:lineRule="auto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4). Zmieszane (pozostałości po segregowaniu)</w:t>
      </w:r>
      <w:r w:rsidRPr="007F207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(poj. 770l), cena oferowana /brutto/w zł. za 1szt. – </w:t>
      </w:r>
      <w:r w:rsidR="00860C2E">
        <w:rPr>
          <w:rFonts w:ascii="Arial" w:hAnsi="Arial" w:cs="Arial"/>
          <w:sz w:val="21"/>
          <w:szCs w:val="21"/>
        </w:rPr>
        <w:t>113,40</w:t>
      </w:r>
      <w:r>
        <w:rPr>
          <w:rFonts w:ascii="Arial" w:hAnsi="Arial" w:cs="Arial"/>
          <w:sz w:val="21"/>
          <w:szCs w:val="21"/>
        </w:rPr>
        <w:t>zł.</w:t>
      </w:r>
    </w:p>
    <w:p w14:paraId="13FF5EF0" w14:textId="77777777" w:rsidR="003D451B" w:rsidRPr="00C1488D" w:rsidRDefault="003D451B" w:rsidP="00F3615E">
      <w:pPr>
        <w:pStyle w:val="Standard"/>
        <w:spacing w:line="360" w:lineRule="auto"/>
        <w:rPr>
          <w:rFonts w:cs="Times New Roman"/>
          <w:b/>
          <w:bCs/>
          <w:i/>
          <w:sz w:val="20"/>
          <w:szCs w:val="20"/>
          <w:lang w:val="pl-PL"/>
        </w:rPr>
      </w:pPr>
      <w:r w:rsidRPr="00682668">
        <w:rPr>
          <w:rFonts w:cs="Times New Roman"/>
          <w:b/>
          <w:bCs/>
          <w:i/>
          <w:sz w:val="20"/>
          <w:szCs w:val="20"/>
          <w:lang w:val="pl-PL"/>
        </w:rPr>
        <w:t xml:space="preserve">      </w:t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  <w:r w:rsidRPr="00682668">
        <w:rPr>
          <w:rFonts w:cs="Times New Roman"/>
          <w:b/>
          <w:bCs/>
          <w:i/>
          <w:sz w:val="20"/>
          <w:szCs w:val="20"/>
          <w:lang w:val="pl-PL"/>
        </w:rPr>
        <w:tab/>
      </w:r>
    </w:p>
    <w:p w14:paraId="46E9CF2A" w14:textId="77777777" w:rsidR="009563FD" w:rsidRPr="00F83F7F" w:rsidRDefault="009563FD" w:rsidP="009563FD">
      <w:pPr>
        <w:spacing w:line="240" w:lineRule="auto"/>
      </w:pPr>
    </w:p>
    <w:p w14:paraId="2F57EBBC" w14:textId="77777777" w:rsidR="00E9243A" w:rsidRDefault="00E9243A" w:rsidP="00E9243A">
      <w:pPr>
        <w:pStyle w:val="Standard"/>
        <w:spacing w:line="360" w:lineRule="auto"/>
        <w:ind w:left="4956" w:firstLine="708"/>
        <w:jc w:val="center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>Dyrektor</w:t>
      </w:r>
    </w:p>
    <w:p w14:paraId="5AFB6702" w14:textId="77777777" w:rsidR="00E9243A" w:rsidRDefault="00E9243A" w:rsidP="00E9243A">
      <w:pPr>
        <w:pStyle w:val="Standard"/>
        <w:spacing w:line="360" w:lineRule="auto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>Ośrodka Opiekuńczo - Wychowawczego w Płocku</w:t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 xml:space="preserve">           /-/ Agnieszka Turkowska</w:t>
      </w:r>
    </w:p>
    <w:p w14:paraId="12BD5E05" w14:textId="77777777" w:rsidR="00A565CF" w:rsidRDefault="00A565CF"/>
    <w:sectPr w:rsidR="00A565CF" w:rsidSect="001170F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EB8"/>
    <w:multiLevelType w:val="hybridMultilevel"/>
    <w:tmpl w:val="474A7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4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407"/>
    <w:rsid w:val="0004094E"/>
    <w:rsid w:val="00041D5E"/>
    <w:rsid w:val="001170FA"/>
    <w:rsid w:val="00183D89"/>
    <w:rsid w:val="0018716D"/>
    <w:rsid w:val="001E63CF"/>
    <w:rsid w:val="00230C69"/>
    <w:rsid w:val="002802F8"/>
    <w:rsid w:val="00284A01"/>
    <w:rsid w:val="002E75F6"/>
    <w:rsid w:val="00305D5E"/>
    <w:rsid w:val="00316E0A"/>
    <w:rsid w:val="003D451B"/>
    <w:rsid w:val="004014A8"/>
    <w:rsid w:val="00411C7C"/>
    <w:rsid w:val="00475661"/>
    <w:rsid w:val="005B5407"/>
    <w:rsid w:val="0065205D"/>
    <w:rsid w:val="00682668"/>
    <w:rsid w:val="007240ED"/>
    <w:rsid w:val="007C687E"/>
    <w:rsid w:val="00815D85"/>
    <w:rsid w:val="00860C2E"/>
    <w:rsid w:val="008E56E0"/>
    <w:rsid w:val="00901AC8"/>
    <w:rsid w:val="009405AF"/>
    <w:rsid w:val="009513D7"/>
    <w:rsid w:val="009563FD"/>
    <w:rsid w:val="00974644"/>
    <w:rsid w:val="009B11D6"/>
    <w:rsid w:val="00A37B36"/>
    <w:rsid w:val="00A565CF"/>
    <w:rsid w:val="00A97D24"/>
    <w:rsid w:val="00B01715"/>
    <w:rsid w:val="00BF5ECE"/>
    <w:rsid w:val="00C77196"/>
    <w:rsid w:val="00C9558A"/>
    <w:rsid w:val="00CA2950"/>
    <w:rsid w:val="00D37EFF"/>
    <w:rsid w:val="00D560BD"/>
    <w:rsid w:val="00DB0C30"/>
    <w:rsid w:val="00DC217A"/>
    <w:rsid w:val="00DC66FE"/>
    <w:rsid w:val="00E1740A"/>
    <w:rsid w:val="00E50CDD"/>
    <w:rsid w:val="00E9243A"/>
    <w:rsid w:val="00EA1FF4"/>
    <w:rsid w:val="00EA51D6"/>
    <w:rsid w:val="00EB539D"/>
    <w:rsid w:val="00F3615E"/>
    <w:rsid w:val="00F87805"/>
    <w:rsid w:val="00FC62AC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DE"/>
  <w15:docId w15:val="{8EDE48DE-FB1B-4BD9-8A17-8553D09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45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DC217A"/>
    <w:pPr>
      <w:ind w:left="720"/>
      <w:contextualSpacing/>
    </w:pPr>
  </w:style>
  <w:style w:type="paragraph" w:styleId="Bezodstpw">
    <w:name w:val="No Spacing"/>
    <w:uiPriority w:val="1"/>
    <w:qFormat/>
    <w:rsid w:val="00A97D24"/>
    <w:pPr>
      <w:spacing w:after="0" w:line="240" w:lineRule="auto"/>
    </w:pPr>
  </w:style>
  <w:style w:type="paragraph" w:customStyle="1" w:styleId="TableContents">
    <w:name w:val="Table Contents"/>
    <w:basedOn w:val="Standard"/>
    <w:rsid w:val="00BF5EC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OOW OOW</cp:lastModifiedBy>
  <cp:revision>38</cp:revision>
  <cp:lastPrinted>2021-11-22T08:18:00Z</cp:lastPrinted>
  <dcterms:created xsi:type="dcterms:W3CDTF">2016-12-23T10:22:00Z</dcterms:created>
  <dcterms:modified xsi:type="dcterms:W3CDTF">2026-01-07T14:06:00Z</dcterms:modified>
</cp:coreProperties>
</file>